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BC858" w14:textId="77777777" w:rsidR="006D4EAC" w:rsidRPr="0015460B" w:rsidRDefault="00D55C9F" w:rsidP="0015460B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15460B">
        <w:rPr>
          <w:rFonts w:ascii="Arial" w:hAnsi="Arial"/>
          <w:b/>
          <w:sz w:val="28"/>
          <w:szCs w:val="28"/>
        </w:rPr>
        <w:t>Whittington Creek Crocodiles</w:t>
      </w:r>
    </w:p>
    <w:p w14:paraId="30F1AD9D" w14:textId="77777777" w:rsidR="00D55C9F" w:rsidRPr="0015460B" w:rsidRDefault="00D55C9F" w:rsidP="0015460B">
      <w:pPr>
        <w:jc w:val="center"/>
        <w:rPr>
          <w:rFonts w:ascii="Arial" w:hAnsi="Arial"/>
          <w:b/>
          <w:sz w:val="28"/>
          <w:szCs w:val="28"/>
        </w:rPr>
      </w:pPr>
      <w:r w:rsidRPr="0015460B">
        <w:rPr>
          <w:rFonts w:ascii="Arial" w:hAnsi="Arial"/>
          <w:b/>
          <w:sz w:val="28"/>
          <w:szCs w:val="28"/>
        </w:rPr>
        <w:t>Coach Internship Application</w:t>
      </w:r>
    </w:p>
    <w:p w14:paraId="429E2B1D" w14:textId="77777777" w:rsidR="00D55C9F" w:rsidRPr="0015460B" w:rsidRDefault="00D55C9F">
      <w:pPr>
        <w:rPr>
          <w:rFonts w:ascii="Arial" w:hAnsi="Arial"/>
        </w:rPr>
      </w:pPr>
    </w:p>
    <w:p w14:paraId="48E8D186" w14:textId="696DA426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 xml:space="preserve">The Whittington Creek Crocodiles are offering unpaid intern positions to rising High School Juniors and </w:t>
      </w:r>
      <w:proofErr w:type="gramStart"/>
      <w:r w:rsidRPr="0015460B">
        <w:rPr>
          <w:rFonts w:ascii="Arial" w:hAnsi="Arial"/>
        </w:rPr>
        <w:t>Seniors</w:t>
      </w:r>
      <w:proofErr w:type="gramEnd"/>
      <w:r w:rsidRPr="0015460B">
        <w:rPr>
          <w:rFonts w:ascii="Arial" w:hAnsi="Arial"/>
        </w:rPr>
        <w:t>. If you would like to apply, plea</w:t>
      </w:r>
      <w:r w:rsidR="00CD0DFC">
        <w:rPr>
          <w:rFonts w:ascii="Arial" w:hAnsi="Arial"/>
        </w:rPr>
        <w:t>se complete the following form by typing in the appropriate spaces below a</w:t>
      </w:r>
      <w:r w:rsidRPr="0015460B">
        <w:rPr>
          <w:rFonts w:ascii="Arial" w:hAnsi="Arial"/>
        </w:rPr>
        <w:t xml:space="preserve">nd email it to Andy </w:t>
      </w:r>
      <w:proofErr w:type="spellStart"/>
      <w:r w:rsidRPr="0015460B">
        <w:rPr>
          <w:rFonts w:ascii="Arial" w:hAnsi="Arial"/>
        </w:rPr>
        <w:t>Barré</w:t>
      </w:r>
      <w:proofErr w:type="spellEnd"/>
      <w:r w:rsidRPr="0015460B">
        <w:rPr>
          <w:rFonts w:ascii="Arial" w:hAnsi="Arial"/>
        </w:rPr>
        <w:t xml:space="preserve"> at </w:t>
      </w:r>
      <w:hyperlink r:id="rId5" w:history="1">
        <w:r w:rsidRPr="0015460B">
          <w:rPr>
            <w:rStyle w:val="Hyperlink"/>
            <w:rFonts w:ascii="Arial" w:hAnsi="Arial"/>
          </w:rPr>
          <w:t>atbarre@gmail.com</w:t>
        </w:r>
      </w:hyperlink>
      <w:r w:rsidRPr="0015460B">
        <w:rPr>
          <w:rFonts w:ascii="Arial" w:hAnsi="Arial"/>
        </w:rPr>
        <w:t>.</w:t>
      </w:r>
    </w:p>
    <w:p w14:paraId="26BAE14A" w14:textId="77777777" w:rsidR="00D55C9F" w:rsidRPr="0015460B" w:rsidRDefault="00D55C9F">
      <w:pPr>
        <w:rPr>
          <w:rFonts w:ascii="Arial" w:hAnsi="Arial"/>
        </w:rPr>
      </w:pPr>
    </w:p>
    <w:p w14:paraId="6A61A507" w14:textId="77777777" w:rsidR="00D55C9F" w:rsidRPr="0015460B" w:rsidRDefault="00D55C9F">
      <w:pPr>
        <w:rPr>
          <w:rFonts w:ascii="Arial" w:hAnsi="Arial"/>
          <w:b/>
          <w:u w:val="single"/>
        </w:rPr>
      </w:pPr>
      <w:r w:rsidRPr="0015460B">
        <w:rPr>
          <w:rFonts w:ascii="Arial" w:hAnsi="Arial"/>
          <w:b/>
          <w:u w:val="single"/>
        </w:rPr>
        <w:t>Requirements:</w:t>
      </w:r>
    </w:p>
    <w:p w14:paraId="3F04F2E2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 xml:space="preserve">• </w:t>
      </w:r>
      <w:proofErr w:type="gramStart"/>
      <w:r w:rsidRPr="0015460B">
        <w:rPr>
          <w:rFonts w:ascii="Arial" w:hAnsi="Arial"/>
        </w:rPr>
        <w:t>Currently</w:t>
      </w:r>
      <w:proofErr w:type="gramEnd"/>
      <w:r w:rsidRPr="0015460B">
        <w:rPr>
          <w:rFonts w:ascii="Arial" w:hAnsi="Arial"/>
        </w:rPr>
        <w:t xml:space="preserve"> an active member of the WCST Crocodiles</w:t>
      </w:r>
    </w:p>
    <w:p w14:paraId="3BE68CD0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Two years of prior experience swimming with the WCST Crocodiles</w:t>
      </w:r>
    </w:p>
    <w:p w14:paraId="16B4D0B2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Age 16 or older</w:t>
      </w:r>
    </w:p>
    <w:p w14:paraId="31B6FAEE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Proficiency in all swim strokes</w:t>
      </w:r>
    </w:p>
    <w:p w14:paraId="53C55420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Great communication skills</w:t>
      </w:r>
    </w:p>
    <w:p w14:paraId="54393D65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Enthusiastic and willing to work and learn</w:t>
      </w:r>
    </w:p>
    <w:p w14:paraId="32F52981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Available to assist at morning and/or evening practices</w:t>
      </w:r>
    </w:p>
    <w:p w14:paraId="0245FD3A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 Available to assist at dual meets, SMI and GKAISA City meets</w:t>
      </w:r>
    </w:p>
    <w:p w14:paraId="521058DC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Attend coach meetings</w:t>
      </w:r>
    </w:p>
    <w:p w14:paraId="582DD201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Notify the head coach in case of scheduling conflicts</w:t>
      </w:r>
    </w:p>
    <w:p w14:paraId="70DE5849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 xml:space="preserve">• </w:t>
      </w:r>
      <w:proofErr w:type="gramStart"/>
      <w:r w:rsidRPr="0015460B">
        <w:rPr>
          <w:rFonts w:ascii="Arial" w:hAnsi="Arial"/>
        </w:rPr>
        <w:t>Always</w:t>
      </w:r>
      <w:proofErr w:type="gramEnd"/>
      <w:r w:rsidRPr="0015460B">
        <w:rPr>
          <w:rFonts w:ascii="Arial" w:hAnsi="Arial"/>
        </w:rPr>
        <w:t xml:space="preserve"> conduct yourself as a role model for peers and younger swimmers</w:t>
      </w:r>
    </w:p>
    <w:p w14:paraId="1CEDE640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• Comply with GKAISA and Tennessee documents and requirements for coaches</w:t>
      </w:r>
    </w:p>
    <w:p w14:paraId="6DA6F74B" w14:textId="77777777" w:rsidR="00D55C9F" w:rsidRPr="0015460B" w:rsidRDefault="00D55C9F">
      <w:pPr>
        <w:rPr>
          <w:rFonts w:ascii="Arial" w:hAnsi="Arial"/>
        </w:rPr>
      </w:pPr>
    </w:p>
    <w:p w14:paraId="3969F47A" w14:textId="77777777" w:rsidR="00D55C9F" w:rsidRPr="0015460B" w:rsidRDefault="00D55C9F">
      <w:pPr>
        <w:rPr>
          <w:rFonts w:ascii="Arial" w:hAnsi="Arial"/>
          <w:b/>
          <w:u w:val="single"/>
        </w:rPr>
      </w:pPr>
      <w:r w:rsidRPr="0015460B">
        <w:rPr>
          <w:rFonts w:ascii="Arial" w:hAnsi="Arial"/>
          <w:b/>
          <w:u w:val="single"/>
        </w:rPr>
        <w:t>General Information:</w:t>
      </w:r>
    </w:p>
    <w:p w14:paraId="30D4CC74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Name:</w:t>
      </w:r>
    </w:p>
    <w:p w14:paraId="6EB459B3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Birth Date:</w:t>
      </w:r>
    </w:p>
    <w:p w14:paraId="17E226E2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Address:</w:t>
      </w:r>
    </w:p>
    <w:p w14:paraId="59FA7382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Home Phone:</w:t>
      </w:r>
    </w:p>
    <w:p w14:paraId="782E2009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Mobile Phone:</w:t>
      </w:r>
    </w:p>
    <w:p w14:paraId="1C8FE2FF" w14:textId="77777777" w:rsidR="000A1024" w:rsidRPr="0015460B" w:rsidRDefault="000A1024">
      <w:pPr>
        <w:rPr>
          <w:rFonts w:ascii="Arial" w:hAnsi="Arial"/>
        </w:rPr>
      </w:pPr>
      <w:r w:rsidRPr="0015460B">
        <w:rPr>
          <w:rFonts w:ascii="Arial" w:hAnsi="Arial"/>
        </w:rPr>
        <w:t>Email address:</w:t>
      </w:r>
    </w:p>
    <w:p w14:paraId="57040F80" w14:textId="77777777" w:rsidR="00D55C9F" w:rsidRPr="0015460B" w:rsidRDefault="00D55C9F">
      <w:pPr>
        <w:rPr>
          <w:rFonts w:ascii="Arial" w:hAnsi="Arial"/>
        </w:rPr>
      </w:pPr>
      <w:r w:rsidRPr="0015460B">
        <w:rPr>
          <w:rFonts w:ascii="Arial" w:hAnsi="Arial"/>
        </w:rPr>
        <w:t># Years on WCST:</w:t>
      </w:r>
    </w:p>
    <w:p w14:paraId="51D38A8C" w14:textId="77777777" w:rsidR="000A1024" w:rsidRPr="0015460B" w:rsidRDefault="000A1024">
      <w:pPr>
        <w:rPr>
          <w:rFonts w:ascii="Arial" w:hAnsi="Arial"/>
        </w:rPr>
      </w:pPr>
    </w:p>
    <w:p w14:paraId="3B771006" w14:textId="77777777" w:rsidR="000A1024" w:rsidRPr="0015460B" w:rsidRDefault="0015460B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Availability</w:t>
      </w:r>
      <w:r w:rsidR="000A1024" w:rsidRPr="0015460B">
        <w:rPr>
          <w:rFonts w:ascii="Arial" w:hAnsi="Arial"/>
          <w:b/>
          <w:u w:val="single"/>
        </w:rPr>
        <w:t>:</w:t>
      </w:r>
    </w:p>
    <w:p w14:paraId="61AE96FC" w14:textId="77777777" w:rsidR="000A1024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Are you available for practices from 8:45 – 11:00A Monday – Friday?</w:t>
      </w:r>
    </w:p>
    <w:p w14:paraId="01E33577" w14:textId="77777777" w:rsidR="0015460B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If not, please explain:</w:t>
      </w:r>
    </w:p>
    <w:p w14:paraId="0486C9A3" w14:textId="77777777" w:rsidR="0015460B" w:rsidRDefault="0015460B">
      <w:pPr>
        <w:rPr>
          <w:rFonts w:ascii="Arial" w:hAnsi="Arial"/>
        </w:rPr>
      </w:pPr>
    </w:p>
    <w:p w14:paraId="41F2168F" w14:textId="77777777" w:rsidR="0015460B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Are you available for practices from 5:45 – 8:00P Monday – Thursday?</w:t>
      </w:r>
    </w:p>
    <w:p w14:paraId="7F583A16" w14:textId="77777777" w:rsidR="0015460B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If not, please explain:</w:t>
      </w:r>
    </w:p>
    <w:p w14:paraId="76B96037" w14:textId="77777777" w:rsidR="0015460B" w:rsidRPr="0015460B" w:rsidRDefault="0015460B">
      <w:pPr>
        <w:rPr>
          <w:rFonts w:ascii="Arial" w:hAnsi="Arial"/>
        </w:rPr>
      </w:pPr>
    </w:p>
    <w:p w14:paraId="40AD127F" w14:textId="0DA9BF64" w:rsidR="0015460B" w:rsidRDefault="0015460B">
      <w:pPr>
        <w:rPr>
          <w:rFonts w:ascii="Arial" w:hAnsi="Arial"/>
        </w:rPr>
      </w:pPr>
      <w:r w:rsidRPr="0015460B">
        <w:rPr>
          <w:rFonts w:ascii="Arial" w:hAnsi="Arial"/>
          <w:b/>
          <w:u w:val="single"/>
        </w:rPr>
        <w:t>Qualifications:</w:t>
      </w:r>
      <w:r>
        <w:rPr>
          <w:rFonts w:ascii="Arial" w:hAnsi="Arial"/>
        </w:rPr>
        <w:t xml:space="preserve"> (please attach a separate </w:t>
      </w:r>
      <w:r w:rsidR="00CD0DFC">
        <w:rPr>
          <w:rFonts w:ascii="Arial" w:hAnsi="Arial"/>
        </w:rPr>
        <w:t>Word document</w:t>
      </w:r>
      <w:r>
        <w:rPr>
          <w:rFonts w:ascii="Arial" w:hAnsi="Arial"/>
        </w:rPr>
        <w:t>)</w:t>
      </w:r>
    </w:p>
    <w:p w14:paraId="2A354BB4" w14:textId="77777777" w:rsidR="0015460B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Why do you want to be a WCST Coach Intern and what makes you a good candidate?</w:t>
      </w:r>
      <w:r>
        <w:rPr>
          <w:rFonts w:ascii="Arial" w:hAnsi="Arial"/>
        </w:rPr>
        <w:t xml:space="preserve"> (</w:t>
      </w:r>
      <w:proofErr w:type="gramStart"/>
      <w:r>
        <w:rPr>
          <w:rFonts w:ascii="Arial" w:hAnsi="Arial"/>
        </w:rPr>
        <w:t>please</w:t>
      </w:r>
      <w:proofErr w:type="gramEnd"/>
      <w:r>
        <w:rPr>
          <w:rFonts w:ascii="Arial" w:hAnsi="Arial"/>
        </w:rPr>
        <w:t xml:space="preserve"> attach separate page)</w:t>
      </w:r>
    </w:p>
    <w:p w14:paraId="59A614C7" w14:textId="77777777" w:rsidR="0015460B" w:rsidRPr="0015460B" w:rsidRDefault="0015460B">
      <w:pPr>
        <w:rPr>
          <w:rFonts w:ascii="Arial" w:hAnsi="Arial"/>
        </w:rPr>
      </w:pPr>
    </w:p>
    <w:p w14:paraId="5377EEB5" w14:textId="77777777" w:rsidR="0015460B" w:rsidRPr="0015460B" w:rsidRDefault="0015460B">
      <w:pPr>
        <w:rPr>
          <w:rFonts w:ascii="Arial" w:hAnsi="Arial"/>
        </w:rPr>
      </w:pPr>
      <w:r w:rsidRPr="0015460B">
        <w:rPr>
          <w:rFonts w:ascii="Arial" w:hAnsi="Arial"/>
        </w:rPr>
        <w:t>What sets you apart from the other candidates for this position?</w:t>
      </w:r>
    </w:p>
    <w:p w14:paraId="3B0D7C7B" w14:textId="77777777" w:rsidR="0015460B" w:rsidRPr="0015460B" w:rsidRDefault="0015460B">
      <w:pPr>
        <w:rPr>
          <w:rFonts w:ascii="Arial" w:hAnsi="Arial"/>
        </w:rPr>
      </w:pPr>
    </w:p>
    <w:p w14:paraId="0F6D55A6" w14:textId="77777777" w:rsidR="00D55C9F" w:rsidRDefault="0015460B">
      <w:pPr>
        <w:rPr>
          <w:rFonts w:ascii="Arial" w:hAnsi="Arial"/>
        </w:rPr>
      </w:pPr>
      <w:r w:rsidRPr="0015460B">
        <w:rPr>
          <w:rFonts w:ascii="Arial" w:hAnsi="Arial"/>
        </w:rPr>
        <w:t xml:space="preserve">What are you hoping to gain from the experience? (Leadership, accountability, sense of helping others, coaching knowledge, </w:t>
      </w:r>
      <w:proofErr w:type="spellStart"/>
      <w:r w:rsidRPr="0015460B">
        <w:rPr>
          <w:rFonts w:ascii="Arial" w:hAnsi="Arial"/>
        </w:rPr>
        <w:t>etc</w:t>
      </w:r>
      <w:proofErr w:type="spellEnd"/>
      <w:r w:rsidRPr="0015460B">
        <w:rPr>
          <w:rFonts w:ascii="Arial" w:hAnsi="Arial"/>
        </w:rPr>
        <w:t>…)</w:t>
      </w:r>
    </w:p>
    <w:p w14:paraId="707B8869" w14:textId="77777777" w:rsidR="0015460B" w:rsidRDefault="0015460B">
      <w:pPr>
        <w:rPr>
          <w:rFonts w:ascii="Arial" w:hAnsi="Arial"/>
        </w:rPr>
      </w:pPr>
    </w:p>
    <w:p w14:paraId="1A1F7584" w14:textId="5319CD46" w:rsidR="000179EA" w:rsidRDefault="000179EA">
      <w:pPr>
        <w:rPr>
          <w:rFonts w:ascii="Arial" w:hAnsi="Arial"/>
        </w:rPr>
      </w:pPr>
      <w:r w:rsidRPr="000179EA">
        <w:rPr>
          <w:rFonts w:ascii="Arial" w:hAnsi="Arial"/>
          <w:b/>
          <w:u w:val="single"/>
        </w:rPr>
        <w:t>Certification:</w:t>
      </w:r>
      <w:r>
        <w:rPr>
          <w:rFonts w:ascii="Arial" w:hAnsi="Arial"/>
        </w:rPr>
        <w:t xml:space="preserve"> I understand the requirements and would like to be a WCST Coach Intern for the 2015 Summer Season.</w:t>
      </w:r>
    </w:p>
    <w:p w14:paraId="48C7566E" w14:textId="52E24C43" w:rsidR="00CD0DFC" w:rsidRPr="0015460B" w:rsidRDefault="00CD0DFC">
      <w:pPr>
        <w:rPr>
          <w:rFonts w:ascii="Arial" w:hAnsi="Arial"/>
        </w:rPr>
      </w:pPr>
      <w:r>
        <w:rPr>
          <w:rFonts w:ascii="Arial" w:hAnsi="Arial"/>
        </w:rPr>
        <w:t xml:space="preserve">(Type your name and today’s date here): </w:t>
      </w:r>
    </w:p>
    <w:sectPr w:rsidR="00CD0DFC" w:rsidRPr="0015460B" w:rsidSect="00CD0DF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9F"/>
    <w:rsid w:val="000179EA"/>
    <w:rsid w:val="000A1024"/>
    <w:rsid w:val="0015460B"/>
    <w:rsid w:val="00491245"/>
    <w:rsid w:val="006D4EAC"/>
    <w:rsid w:val="009F1B1F"/>
    <w:rsid w:val="00CD0DFC"/>
    <w:rsid w:val="00D5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345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tbarr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Macintosh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Barré</dc:creator>
  <cp:keywords/>
  <dc:description/>
  <cp:lastModifiedBy>Andy Barre</cp:lastModifiedBy>
  <cp:revision>2</cp:revision>
  <dcterms:created xsi:type="dcterms:W3CDTF">2015-05-02T13:27:00Z</dcterms:created>
  <dcterms:modified xsi:type="dcterms:W3CDTF">2015-05-02T13:27:00Z</dcterms:modified>
</cp:coreProperties>
</file>