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88" w:rsidRPr="004D2388" w:rsidRDefault="004D2388" w:rsidP="004D2388">
      <w:pPr>
        <w:jc w:val="center"/>
        <w:rPr>
          <w:b/>
          <w:sz w:val="36"/>
        </w:rPr>
      </w:pPr>
      <w:r w:rsidRPr="004D2388">
        <w:rPr>
          <w:b/>
          <w:sz w:val="36"/>
        </w:rPr>
        <w:t>2017 GKAISA City Meet T-Shirt</w:t>
      </w:r>
    </w:p>
    <w:p w:rsidR="004D2388" w:rsidRDefault="004D2388"/>
    <w:p w:rsidR="004D2388" w:rsidRDefault="004D2388"/>
    <w:p w:rsidR="004D2388" w:rsidRDefault="004D2388"/>
    <w:p w:rsidR="00015B42" w:rsidRDefault="004D2388">
      <w:r>
        <w:t xml:space="preserve"> </w:t>
      </w:r>
      <w:r w:rsidRPr="004D2388">
        <w:drawing>
          <wp:inline distT="0" distB="0" distL="0" distR="0">
            <wp:extent cx="4944745" cy="6208395"/>
            <wp:effectExtent l="2540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620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B42" w:rsidSect="00015B4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2388"/>
    <w:rsid w:val="004D238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Mollie DeLozier</cp:lastModifiedBy>
  <cp:revision>1</cp:revision>
  <dcterms:created xsi:type="dcterms:W3CDTF">2017-06-28T12:42:00Z</dcterms:created>
  <dcterms:modified xsi:type="dcterms:W3CDTF">2017-06-28T12:45:00Z</dcterms:modified>
</cp:coreProperties>
</file>